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E5F" w:rsidRDefault="00AF7E5F" w:rsidP="00AF7E5F">
      <w:pPr>
        <w:pStyle w:val="a3"/>
        <w:spacing w:after="195" w:afterAutospacing="0"/>
      </w:pPr>
      <w:r>
        <w:rPr>
          <w:sz w:val="26"/>
          <w:szCs w:val="26"/>
        </w:rPr>
        <w:t xml:space="preserve">Центр образования естественно-научной и технологической направленностей «Точка роста», созданного </w:t>
      </w:r>
      <w:r>
        <w:rPr>
          <w:sz w:val="26"/>
          <w:szCs w:val="26"/>
          <w:shd w:val="clear" w:color="auto" w:fill="FFFFFF"/>
        </w:rPr>
        <w:t>в рамках  федерального проекта «Современная школа» национального проекта «Образование» в БОУ «Егорьевская ООШ»</w:t>
      </w:r>
      <w:r>
        <w:rPr>
          <w:sz w:val="26"/>
          <w:szCs w:val="26"/>
        </w:rPr>
        <w:t xml:space="preserve"> имеет  цель развития у обучающихся естественно-научной,  информационной грамотности, формирования критического и креативного мышления, совершенствования навыков естественно-научной направленности, а также для практической отработки учебного материала по учебному предмету «Физика»</w:t>
      </w:r>
      <w:proofErr w:type="gramStart"/>
      <w:r>
        <w:rPr>
          <w:sz w:val="26"/>
          <w:szCs w:val="26"/>
        </w:rPr>
        <w:t xml:space="preserve"> .</w:t>
      </w:r>
      <w:proofErr w:type="gramEnd"/>
      <w:r>
        <w:rPr>
          <w:sz w:val="26"/>
          <w:szCs w:val="26"/>
        </w:rPr>
        <w:t xml:space="preserve"> </w:t>
      </w:r>
    </w:p>
    <w:p w:rsidR="00AF7E5F" w:rsidRDefault="00AF7E5F" w:rsidP="00AF7E5F">
      <w:pPr>
        <w:pStyle w:val="a3"/>
        <w:spacing w:after="195" w:afterAutospacing="0"/>
      </w:pPr>
      <w:r>
        <w:rPr>
          <w:sz w:val="26"/>
          <w:szCs w:val="26"/>
        </w:rPr>
        <w:t xml:space="preserve">Физика занимает одно из важных мест среди дисциплин в школе. Как учебный предмет она создает у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представление о научной картине мира. Важное место в формировании практических умений и навыков у детей на уроках отводится демонстрационному эксперименту и фронтальной лабораторной работе. </w:t>
      </w:r>
      <w:proofErr w:type="gramStart"/>
      <w:r>
        <w:rPr>
          <w:sz w:val="26"/>
          <w:szCs w:val="26"/>
        </w:rPr>
        <w:t>Физический эксперимент на  этих уроках   формирует у обучающихся  накопленные ранее представления о физических явлениях и процессах, пополняет и расширяет их кругозор.</w:t>
      </w:r>
      <w:proofErr w:type="gramEnd"/>
    </w:p>
    <w:p w:rsidR="00AF7E5F" w:rsidRDefault="00AF7E5F" w:rsidP="00AF7E5F">
      <w:pPr>
        <w:pStyle w:val="a3"/>
        <w:spacing w:after="195" w:afterAutospacing="0"/>
      </w:pPr>
      <w:r>
        <w:rPr>
          <w:sz w:val="26"/>
          <w:szCs w:val="26"/>
        </w:rPr>
        <w:t>Огромным помощником в добыче знаний ребятам служит оборудовании кабинета физики, полученного в рамках проекта «Образование», а именно: « Цифровая лаборатория по физике (ученическая)».</w:t>
      </w:r>
    </w:p>
    <w:p w:rsidR="00AF7E5F" w:rsidRDefault="00AF7E5F" w:rsidP="00AF7E5F">
      <w:pPr>
        <w:pStyle w:val="a3"/>
        <w:spacing w:after="195" w:afterAutospacing="0"/>
      </w:pPr>
      <w:r>
        <w:rPr>
          <w:sz w:val="26"/>
          <w:szCs w:val="26"/>
        </w:rPr>
        <w:t>При выполнении лабораторной работы « Сборка электрической цепи и измерение силы тока» обучающиеся  8 класса научились пользоваться   оборудованием, таким прибором как резистор, датчики тока и напряжения, ключи, источники тока, соединительные провода. Они убедились  на опыте, что сила тока в различных последовательно соединенных участках цепи одинакова.</w:t>
      </w:r>
      <w:r>
        <w:rPr>
          <w:sz w:val="26"/>
          <w:szCs w:val="26"/>
          <w:shd w:val="clear" w:color="auto" w:fill="FFFFFF"/>
        </w:rPr>
        <w:t xml:space="preserve"> Урок был интересным и продуктивным. Обучающиеся на уроке были активны.</w:t>
      </w:r>
    </w:p>
    <w:p w:rsidR="00AF7E5F" w:rsidRDefault="00AF7E5F" w:rsidP="00AF7E5F">
      <w:pPr>
        <w:pStyle w:val="a3"/>
        <w:spacing w:after="195" w:afterAutospacing="0"/>
      </w:pPr>
      <w:r>
        <w:rPr>
          <w:sz w:val="26"/>
          <w:szCs w:val="26"/>
        </w:rPr>
        <w:t> « Мы очень рады, что теперь в нашей школе имеется такое оборудование.    Все это в дальнейшем поможет нам  более глубоко изучить предмет, научиться проводить опыты, находить закономерности» - считают обучающиеся школы.</w:t>
      </w:r>
    </w:p>
    <w:p w:rsidR="00AF7E5F" w:rsidRDefault="00AF7E5F" w:rsidP="00AF7E5F">
      <w:pPr>
        <w:pStyle w:val="a3"/>
        <w:spacing w:after="195" w:afterAutospacing="0"/>
      </w:pPr>
      <w:r>
        <w:rPr>
          <w:sz w:val="26"/>
          <w:szCs w:val="26"/>
          <w:shd w:val="clear" w:color="auto" w:fill="FFFFFF"/>
        </w:rPr>
        <w:t>Лабораторные  работы с применением нового оборудования приводит к пониманию естественно - научного понимания исследований, необходимых для качественного школьного образования. Теорию можно изучать только на практике. Физика – наука, которая и реализует эту мысль</w:t>
      </w:r>
    </w:p>
    <w:p w:rsidR="00AF7E5F" w:rsidRDefault="00AF7E5F" w:rsidP="00AF7E5F">
      <w:pPr>
        <w:pStyle w:val="a3"/>
        <w:spacing w:after="195" w:afterAutospacing="0"/>
      </w:pPr>
      <w:r>
        <w:rPr>
          <w:sz w:val="26"/>
          <w:szCs w:val="26"/>
          <w:shd w:val="clear" w:color="auto" w:fill="FFFFFF"/>
        </w:rPr>
        <w:t>После таких занятий никто не задаёт вопрос: «А зачем учить этот предмет?»</w:t>
      </w:r>
    </w:p>
    <w:p w:rsidR="00AF7E5F" w:rsidRDefault="00AF7E5F" w:rsidP="00AF7E5F">
      <w:pPr>
        <w:pStyle w:val="a3"/>
        <w:spacing w:after="195" w:afterAutospacing="0"/>
      </w:pPr>
      <w:r>
        <w:rPr>
          <w:noProof/>
        </w:rPr>
        <mc:AlternateContent>
          <mc:Choice Requires="wps">
            <w:drawing>
              <wp:inline distT="0" distB="0" distL="0" distR="0" wp14:anchorId="66D590C2" wp14:editId="57E9DF45">
                <wp:extent cx="304800" cy="304800"/>
                <wp:effectExtent l="0" t="0" r="0" b="0"/>
                <wp:docPr id="2" name="AutoShape 2" descr="/media/ckeditor/egorevskaia-oosh-adm/2023/01/12/IMG-20230110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/media/ckeditor/egorevskaia-oosh-adm/2023/01/12/IMG-20230110-WA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Cc0fle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DD1A2BF" wp14:editId="4E5D546D">
                <wp:extent cx="304800" cy="304800"/>
                <wp:effectExtent l="0" t="0" r="0" b="0"/>
                <wp:docPr id="1" name="AutoShape 1" descr="/media/ckeditor/egorevskaia-oosh-adm/2023/01/12/IMG-20230110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/media/ckeditor/egorevskaia-oosh-adm/2023/01/12/IMG-20230110-WA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bED6T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8E563F" wp14:editId="748F85E0">
            <wp:extent cx="2460625" cy="1845470"/>
            <wp:effectExtent l="0" t="0" r="0" b="2540"/>
            <wp:docPr id="6" name="Рисунок 6" descr="https://avatars.mds.yandex.net/get-images-cbir/9661820/i6ABNelYkbQkV_6MYpgkDQ8494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images-cbir/9661820/i6ABNelYkbQkV_6MYpgkDQ8494/oc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3F4D" w:rsidRDefault="00AF7E5F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88C9515" wp14:editId="54402D6E">
                <wp:extent cx="304800" cy="304800"/>
                <wp:effectExtent l="0" t="0" r="0" b="0"/>
                <wp:docPr id="4" name="AutoShape 4" descr="/media/ckeditor/egorevskaia-oosh-adm/2023/01/12/IMG-20230110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/media/ckeditor/egorevskaia-oosh-adm/2023/01/12/IMG-20230110-WA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F98/9+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70704B" wp14:editId="5F90E91A">
                <wp:extent cx="304800" cy="304800"/>
                <wp:effectExtent l="0" t="0" r="0" b="0"/>
                <wp:docPr id="5" name="AutoShape 5" descr="/media/ckeditor/egorevskaia-oosh-adm/2023/01/12/IMG-20230110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/media/ckeditor/egorevskaia-oosh-adm/2023/01/12/IMG-20230110-WA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tjP5+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93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E5F"/>
    <w:rsid w:val="00001E10"/>
    <w:rsid w:val="000222CA"/>
    <w:rsid w:val="00026204"/>
    <w:rsid w:val="00042D55"/>
    <w:rsid w:val="00044891"/>
    <w:rsid w:val="00072287"/>
    <w:rsid w:val="000F5072"/>
    <w:rsid w:val="0010737A"/>
    <w:rsid w:val="00107879"/>
    <w:rsid w:val="00114EF7"/>
    <w:rsid w:val="00140F34"/>
    <w:rsid w:val="00141F1B"/>
    <w:rsid w:val="00142E3D"/>
    <w:rsid w:val="00175079"/>
    <w:rsid w:val="001A1A4B"/>
    <w:rsid w:val="001B21D2"/>
    <w:rsid w:val="001D4EC7"/>
    <w:rsid w:val="0020057E"/>
    <w:rsid w:val="00202BBF"/>
    <w:rsid w:val="00205DA3"/>
    <w:rsid w:val="00215225"/>
    <w:rsid w:val="002156DD"/>
    <w:rsid w:val="002253CE"/>
    <w:rsid w:val="00236937"/>
    <w:rsid w:val="0026273E"/>
    <w:rsid w:val="00275EB1"/>
    <w:rsid w:val="00290B2B"/>
    <w:rsid w:val="002B1FDE"/>
    <w:rsid w:val="002F038F"/>
    <w:rsid w:val="002F18F9"/>
    <w:rsid w:val="00302652"/>
    <w:rsid w:val="0032225E"/>
    <w:rsid w:val="003327B9"/>
    <w:rsid w:val="00354CC5"/>
    <w:rsid w:val="0036308E"/>
    <w:rsid w:val="00364A3E"/>
    <w:rsid w:val="003942A5"/>
    <w:rsid w:val="003A405E"/>
    <w:rsid w:val="003B1279"/>
    <w:rsid w:val="003D247D"/>
    <w:rsid w:val="003D6545"/>
    <w:rsid w:val="004101CE"/>
    <w:rsid w:val="004359BD"/>
    <w:rsid w:val="0044012A"/>
    <w:rsid w:val="00457455"/>
    <w:rsid w:val="00473CBB"/>
    <w:rsid w:val="00484318"/>
    <w:rsid w:val="00485B96"/>
    <w:rsid w:val="004C2282"/>
    <w:rsid w:val="004C77A5"/>
    <w:rsid w:val="004D042E"/>
    <w:rsid w:val="0050231A"/>
    <w:rsid w:val="00504F34"/>
    <w:rsid w:val="0053507E"/>
    <w:rsid w:val="00536C0A"/>
    <w:rsid w:val="005453D6"/>
    <w:rsid w:val="00574FE6"/>
    <w:rsid w:val="005810B0"/>
    <w:rsid w:val="00581D2F"/>
    <w:rsid w:val="00593029"/>
    <w:rsid w:val="00593C51"/>
    <w:rsid w:val="005B708B"/>
    <w:rsid w:val="005E3370"/>
    <w:rsid w:val="00602506"/>
    <w:rsid w:val="0060489E"/>
    <w:rsid w:val="00607053"/>
    <w:rsid w:val="0062051F"/>
    <w:rsid w:val="00642AB6"/>
    <w:rsid w:val="0064472B"/>
    <w:rsid w:val="00650DB4"/>
    <w:rsid w:val="00667213"/>
    <w:rsid w:val="00671CE2"/>
    <w:rsid w:val="006857DD"/>
    <w:rsid w:val="006C4544"/>
    <w:rsid w:val="006D24D5"/>
    <w:rsid w:val="006D48E2"/>
    <w:rsid w:val="006E096A"/>
    <w:rsid w:val="00707056"/>
    <w:rsid w:val="0070714E"/>
    <w:rsid w:val="00720608"/>
    <w:rsid w:val="00776ADB"/>
    <w:rsid w:val="007A4121"/>
    <w:rsid w:val="007A44B8"/>
    <w:rsid w:val="007B241A"/>
    <w:rsid w:val="007C5298"/>
    <w:rsid w:val="007D2C9C"/>
    <w:rsid w:val="007E123C"/>
    <w:rsid w:val="007E5009"/>
    <w:rsid w:val="007F12AC"/>
    <w:rsid w:val="007F1657"/>
    <w:rsid w:val="007F3395"/>
    <w:rsid w:val="007F3BE1"/>
    <w:rsid w:val="00815ED9"/>
    <w:rsid w:val="00821237"/>
    <w:rsid w:val="00822070"/>
    <w:rsid w:val="0083030D"/>
    <w:rsid w:val="00830FF5"/>
    <w:rsid w:val="00856AB8"/>
    <w:rsid w:val="0086330D"/>
    <w:rsid w:val="0086567D"/>
    <w:rsid w:val="00874E40"/>
    <w:rsid w:val="00880790"/>
    <w:rsid w:val="00891D83"/>
    <w:rsid w:val="008B4AE2"/>
    <w:rsid w:val="008B759C"/>
    <w:rsid w:val="008C296C"/>
    <w:rsid w:val="008C6BBE"/>
    <w:rsid w:val="008D4BA9"/>
    <w:rsid w:val="008D6B4E"/>
    <w:rsid w:val="008E3FDA"/>
    <w:rsid w:val="00931149"/>
    <w:rsid w:val="00936C1B"/>
    <w:rsid w:val="0093750E"/>
    <w:rsid w:val="0095784F"/>
    <w:rsid w:val="009653BD"/>
    <w:rsid w:val="00973900"/>
    <w:rsid w:val="00984843"/>
    <w:rsid w:val="00991593"/>
    <w:rsid w:val="00997FFA"/>
    <w:rsid w:val="009A1F89"/>
    <w:rsid w:val="009B14FD"/>
    <w:rsid w:val="009B6860"/>
    <w:rsid w:val="009D637A"/>
    <w:rsid w:val="009E55EA"/>
    <w:rsid w:val="009E5C2C"/>
    <w:rsid w:val="009F60A5"/>
    <w:rsid w:val="00A1118E"/>
    <w:rsid w:val="00A163DD"/>
    <w:rsid w:val="00A217AA"/>
    <w:rsid w:val="00A3007C"/>
    <w:rsid w:val="00A324B1"/>
    <w:rsid w:val="00A32BEF"/>
    <w:rsid w:val="00A3700C"/>
    <w:rsid w:val="00A410C9"/>
    <w:rsid w:val="00A50A7D"/>
    <w:rsid w:val="00A7010D"/>
    <w:rsid w:val="00A71CF8"/>
    <w:rsid w:val="00A96129"/>
    <w:rsid w:val="00AB3337"/>
    <w:rsid w:val="00AB4B44"/>
    <w:rsid w:val="00AC000F"/>
    <w:rsid w:val="00AC3B57"/>
    <w:rsid w:val="00AC3E98"/>
    <w:rsid w:val="00AC70BC"/>
    <w:rsid w:val="00AD1C37"/>
    <w:rsid w:val="00AF7E5F"/>
    <w:rsid w:val="00B01386"/>
    <w:rsid w:val="00B01CD5"/>
    <w:rsid w:val="00B151FD"/>
    <w:rsid w:val="00B25CA4"/>
    <w:rsid w:val="00B304FA"/>
    <w:rsid w:val="00B36468"/>
    <w:rsid w:val="00B55975"/>
    <w:rsid w:val="00B57042"/>
    <w:rsid w:val="00B73845"/>
    <w:rsid w:val="00B842D8"/>
    <w:rsid w:val="00BB1EB0"/>
    <w:rsid w:val="00BC2817"/>
    <w:rsid w:val="00BC3E81"/>
    <w:rsid w:val="00BC7568"/>
    <w:rsid w:val="00BD0CEC"/>
    <w:rsid w:val="00BD76BE"/>
    <w:rsid w:val="00BE6CE8"/>
    <w:rsid w:val="00BE7868"/>
    <w:rsid w:val="00C035D1"/>
    <w:rsid w:val="00C06515"/>
    <w:rsid w:val="00C1751D"/>
    <w:rsid w:val="00C410EE"/>
    <w:rsid w:val="00C5040E"/>
    <w:rsid w:val="00C708B4"/>
    <w:rsid w:val="00C80E59"/>
    <w:rsid w:val="00C92514"/>
    <w:rsid w:val="00C93F4D"/>
    <w:rsid w:val="00CB3C66"/>
    <w:rsid w:val="00CC5EF6"/>
    <w:rsid w:val="00D01D1B"/>
    <w:rsid w:val="00D147EB"/>
    <w:rsid w:val="00D209E7"/>
    <w:rsid w:val="00D2627E"/>
    <w:rsid w:val="00D30551"/>
    <w:rsid w:val="00D47443"/>
    <w:rsid w:val="00D54793"/>
    <w:rsid w:val="00D55439"/>
    <w:rsid w:val="00D60D76"/>
    <w:rsid w:val="00D76890"/>
    <w:rsid w:val="00D76BCB"/>
    <w:rsid w:val="00D94699"/>
    <w:rsid w:val="00D972BA"/>
    <w:rsid w:val="00DA089F"/>
    <w:rsid w:val="00DD4481"/>
    <w:rsid w:val="00DD7523"/>
    <w:rsid w:val="00DF6460"/>
    <w:rsid w:val="00E01766"/>
    <w:rsid w:val="00E06D27"/>
    <w:rsid w:val="00E240BC"/>
    <w:rsid w:val="00E344E2"/>
    <w:rsid w:val="00E53FA9"/>
    <w:rsid w:val="00E815BF"/>
    <w:rsid w:val="00E9453B"/>
    <w:rsid w:val="00EB09CE"/>
    <w:rsid w:val="00F00C0D"/>
    <w:rsid w:val="00F028C0"/>
    <w:rsid w:val="00F078F1"/>
    <w:rsid w:val="00F16C4B"/>
    <w:rsid w:val="00F426E7"/>
    <w:rsid w:val="00F434B9"/>
    <w:rsid w:val="00F50EF5"/>
    <w:rsid w:val="00F73122"/>
    <w:rsid w:val="00F848FD"/>
    <w:rsid w:val="00F90284"/>
    <w:rsid w:val="00F97C01"/>
    <w:rsid w:val="00FA7A1D"/>
    <w:rsid w:val="00FC780E"/>
    <w:rsid w:val="00FD7543"/>
    <w:rsid w:val="00FE58BB"/>
    <w:rsid w:val="00FF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9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2023-04-12T19:40:00Z</dcterms:created>
  <dcterms:modified xsi:type="dcterms:W3CDTF">2023-04-12T19:43:00Z</dcterms:modified>
</cp:coreProperties>
</file>